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39" w:rsidRPr="00F10BDE" w:rsidRDefault="001D6D37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9713595</wp:posOffset>
                </wp:positionV>
                <wp:extent cx="26606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2B" w:rsidRPr="00D2670A" w:rsidRDefault="00D57A2B" w:rsidP="00D57A2B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4pt;margin-top:764.85pt;width:209.5pt;height:22.1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" stroked="f">
                <v:textbox>
                  <w:txbxContent>
                    <w:p w:rsidR="00D57A2B" w:rsidRPr="00D2670A" w:rsidRDefault="00D57A2B" w:rsidP="00D57A2B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F72D58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編號</w:t>
      </w:r>
      <w:r w:rsidR="006F6439" w:rsidRPr="00F10BDE">
        <w:rPr>
          <w:spacing w:val="10"/>
          <w:sz w:val="20"/>
          <w:szCs w:val="20"/>
          <w:lang w:eastAsia="zh-TW"/>
        </w:rPr>
        <w:t>:</w:t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B21C30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</w:p>
    <w:p w:rsidR="00F10BDE" w:rsidRPr="00F10BDE" w:rsidRDefault="00F10BDE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根據香港法例第</w:t>
      </w:r>
      <w:r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476</w:t>
      </w:r>
      <w:r w:rsidR="003E22CC"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A</w:t>
      </w:r>
      <w:r w:rsidRPr="00C32153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章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海岸公園及海岸保</w:t>
      </w:r>
      <w:r w:rsidR="0037584C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護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區規例</w:t>
      </w: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申請在大小磨刀海岸公園進行商業活動(</w:t>
      </w:r>
      <w:r w:rsidR="006A6F19"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貨物裝載/卸載/轉運活動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)</w:t>
      </w:r>
    </w:p>
    <w:p w:rsidR="006F6439" w:rsidRPr="00C32153" w:rsidRDefault="006F6439" w:rsidP="00F10BDE">
      <w:pPr>
        <w:spacing w:line="260" w:lineRule="exact"/>
        <w:jc w:val="center"/>
        <w:rPr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hint="eastAsia"/>
          <w:b/>
          <w:spacing w:val="10"/>
          <w:sz w:val="20"/>
          <w:szCs w:val="20"/>
          <w:u w:val="single"/>
          <w:lang w:eastAsia="zh-TW"/>
        </w:rPr>
        <w:t>許可證申請表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6F6439" w:rsidRPr="00F10BDE" w:rsidRDefault="006F6439" w:rsidP="00F10BDE">
      <w:pPr>
        <w:spacing w:line="260" w:lineRule="exact"/>
        <w:rPr>
          <w:spacing w:val="10"/>
          <w:sz w:val="20"/>
          <w:szCs w:val="20"/>
          <w:u w:val="single"/>
          <w:lang w:eastAsia="zh-TW"/>
        </w:rPr>
      </w:pPr>
      <w:r w:rsidRPr="00F10BDE">
        <w:rPr>
          <w:spacing w:val="10"/>
          <w:sz w:val="20"/>
          <w:szCs w:val="20"/>
          <w:u w:val="single"/>
          <w:lang w:eastAsia="zh-TW"/>
        </w:rPr>
        <w:t>申請人須知</w:t>
      </w:r>
    </w:p>
    <w:p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(a)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有關資料必須填寫妥當。申請表應以</w:t>
      </w:r>
      <w:r w:rsidR="00D86847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郵寄</w:t>
      </w:r>
      <w:r w:rsidR="00AD5925">
        <w:rPr>
          <w:rFonts w:ascii="細明體" w:eastAsia="細明體" w:hAnsi="細明體" w:cs="Times New Roman" w:hint="eastAsia"/>
          <w:spacing w:val="10"/>
          <w:sz w:val="20"/>
          <w:szCs w:val="20"/>
          <w:lang w:eastAsia="zh-TW"/>
        </w:rPr>
        <w:t>、</w:t>
      </w:r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電郵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或傳真</w:t>
      </w:r>
      <w:r w:rsidR="00510AC2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至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漁農自然護理署海岸公園科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地址：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九龍長沙灣道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303 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號長沙灣政府合署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6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樓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電郵</w:t>
      </w:r>
      <w:r w:rsidR="004928FC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：</w:t>
      </w:r>
      <w:hyperlink r:id="rId8" w:history="1">
        <w:r w:rsidR="00191884" w:rsidRPr="00191884">
          <w:rPr>
            <w:rStyle w:val="ab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傳真號碼：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2152 0060)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。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</w:p>
    <w:p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(b)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申請表應連同申請人之身</w:t>
      </w:r>
      <w:r w:rsidR="006C56A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份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證副本及有關船隻之船</w:t>
      </w:r>
      <w:r w:rsidR="00AD5925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隻資料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副本一併遞交。如有查詢，請電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2150 6801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與海岸公園科聯絡。</w:t>
      </w:r>
    </w:p>
    <w:p w:rsidR="006F6439" w:rsidRDefault="006F6439" w:rsidP="00D2670A">
      <w:pPr>
        <w:tabs>
          <w:tab w:val="left" w:pos="709"/>
        </w:tabs>
        <w:spacing w:beforeLines="50" w:before="180" w:afterLines="50" w:after="180" w:line="260" w:lineRule="exac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3153BE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警告</w:t>
      </w:r>
      <w:r w:rsidRPr="003153BE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：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倘申請人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造事實，提供虛假資料，郊野公園及海岸公園管理局總監可隨時將其許可證註銷。</w:t>
      </w:r>
      <w:r w:rsidRPr="006C56AC">
        <w:rPr>
          <w:rFonts w:ascii="Times New Roman" w:hAnsi="Times New Roman" w:cs="Times New Roman" w:hint="eastAsia"/>
          <w:spacing w:val="10"/>
          <w:sz w:val="20"/>
          <w:szCs w:val="20"/>
          <w:u w:val="single"/>
          <w:lang w:eastAsia="zh-TW"/>
        </w:rPr>
        <w:t>請注意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，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提供虛假資料是一項罪行，一經定罪，最高可被判罰款一萬元。</w:t>
      </w:r>
    </w:p>
    <w:p w:rsidR="006F6439" w:rsidRDefault="006F6439" w:rsidP="006F6439">
      <w:pPr>
        <w:spacing w:line="254" w:lineRule="exact"/>
        <w:ind w:left="425" w:hangingChars="193" w:hanging="425"/>
        <w:rPr>
          <w:rFonts w:ascii="Times New Roman" w:hAnsi="Times New Roman" w:cs="Times New Roman"/>
          <w:dstrike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dstrike/>
          <w:spacing w:val="10"/>
          <w:sz w:val="20"/>
          <w:szCs w:val="20"/>
          <w:lang w:eastAsia="zh-TW"/>
        </w:rPr>
        <w:t xml:space="preserve">                                                                                        </w:t>
      </w:r>
    </w:p>
    <w:p w:rsidR="00F10BDE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申請人資料</w:t>
      </w:r>
    </w:p>
    <w:tbl>
      <w:tblPr>
        <w:tblW w:w="0" w:type="auto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7"/>
        <w:gridCol w:w="4544"/>
      </w:tblGrid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495D80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姓名：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A5162D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先生</w:t>
            </w:r>
            <w:r w:rsidR="00A5162D"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女士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小姐</w:t>
            </w:r>
          </w:p>
        </w:tc>
        <w:tc>
          <w:tcPr>
            <w:tcW w:w="4544" w:type="dxa"/>
            <w:vAlign w:val="center"/>
          </w:tcPr>
          <w:p w:rsidR="006F6439" w:rsidRDefault="006F6439" w:rsidP="006C56A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2.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香港身</w:t>
            </w:r>
            <w:r w:rsid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份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證號碼：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EB1E7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3.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機構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公司名稱：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DF0FD0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4.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  <w:tc>
          <w:tcPr>
            <w:tcW w:w="4544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6.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傳真：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7.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聯絡地址：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F72AF6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F72AF6" w:rsidRDefault="00F72AF6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8.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電郵地址：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6F6439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所用船隻資料</w:t>
      </w:r>
    </w:p>
    <w:p w:rsidR="00050665" w:rsidRPr="006F6439" w:rsidRDefault="00050665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2845"/>
        <w:gridCol w:w="1276"/>
        <w:gridCol w:w="2410"/>
        <w:gridCol w:w="2154"/>
      </w:tblGrid>
      <w:tr w:rsidR="00AB1882" w:rsidTr="00F200A8">
        <w:trPr>
          <w:trHeight w:val="397"/>
        </w:trPr>
        <w:tc>
          <w:tcPr>
            <w:tcW w:w="5924" w:type="dxa"/>
            <w:gridSpan w:val="3"/>
          </w:tcPr>
          <w:p w:rsidR="00AB1882" w:rsidRDefault="00C35763" w:rsidP="003E22CC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9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擁有權證明書號碼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564" w:type="dxa"/>
            <w:gridSpan w:val="2"/>
          </w:tcPr>
          <w:p w:rsidR="00AB1882" w:rsidRDefault="00C35763" w:rsidP="00716413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10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有效期：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至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4928FC" w:rsidTr="00F200A8">
        <w:trPr>
          <w:trHeight w:val="397"/>
        </w:trPr>
        <w:tc>
          <w:tcPr>
            <w:tcW w:w="4648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11.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船隻名稱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如適用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12.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船隻類型：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</w:t>
            </w:r>
          </w:p>
        </w:tc>
        <w:tc>
          <w:tcPr>
            <w:tcW w:w="2154" w:type="dxa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船長：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米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6587B" w:rsidTr="00F200A8">
        <w:trPr>
          <w:trHeight w:val="397"/>
        </w:trPr>
        <w:tc>
          <w:tcPr>
            <w:tcW w:w="1803" w:type="dxa"/>
          </w:tcPr>
          <w:p w:rsidR="00C6587B" w:rsidRDefault="00C6587B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預計參與船隻</w:t>
            </w:r>
          </w:p>
        </w:tc>
        <w:tc>
          <w:tcPr>
            <w:tcW w:w="8685" w:type="dxa"/>
            <w:gridSpan w:val="4"/>
          </w:tcPr>
          <w:p w:rsidR="00C6587B" w:rsidRDefault="00C6587B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艘躉船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艘拖輪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艘內河船</w:t>
            </w:r>
          </w:p>
        </w:tc>
      </w:tr>
    </w:tbl>
    <w:p w:rsidR="0031202F" w:rsidRDefault="0031202F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31202F" w:rsidRPr="006C56AC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貨物裝載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卸載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轉運</w:t>
      </w:r>
      <w:r w:rsidR="007C5AF0"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活動詳情</w:t>
      </w:r>
    </w:p>
    <w:p w:rsidR="0031202F" w:rsidRPr="006F6439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1289"/>
        <w:gridCol w:w="3402"/>
        <w:gridCol w:w="3714"/>
      </w:tblGrid>
      <w:tr w:rsidR="0031202F" w:rsidTr="00F200A8">
        <w:trPr>
          <w:trHeight w:val="397"/>
        </w:trPr>
        <w:tc>
          <w:tcPr>
            <w:tcW w:w="2083" w:type="dxa"/>
          </w:tcPr>
          <w:p w:rsidR="0031202F" w:rsidRDefault="0031202F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舉行日期</w:t>
            </w:r>
          </w:p>
        </w:tc>
        <w:tc>
          <w:tcPr>
            <w:tcW w:w="8405" w:type="dxa"/>
            <w:gridSpan w:val="3"/>
          </w:tcPr>
          <w:p w:rsidR="006A6F19" w:rsidRDefault="0031202F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D258F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活動所需時間為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F1C8A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小時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) </w:t>
            </w:r>
          </w:p>
        </w:tc>
      </w:tr>
      <w:tr w:rsidR="008D45A9" w:rsidTr="00F200A8">
        <w:trPr>
          <w:trHeight w:val="397"/>
        </w:trPr>
        <w:tc>
          <w:tcPr>
            <w:tcW w:w="2083" w:type="dxa"/>
          </w:tcPr>
          <w:p w:rsidR="008D45A9" w:rsidRDefault="00C35763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6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是否載有危險品</w:t>
            </w:r>
          </w:p>
        </w:tc>
        <w:tc>
          <w:tcPr>
            <w:tcW w:w="4691" w:type="dxa"/>
            <w:gridSpan w:val="2"/>
          </w:tcPr>
          <w:p w:rsidR="008D45A9" w:rsidRDefault="008D45A9" w:rsidP="00495D80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(請註明：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78496C"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14" w:type="dxa"/>
          </w:tcPr>
          <w:p w:rsidR="008D45A9" w:rsidRDefault="00495D80" w:rsidP="00495D80">
            <w:pPr>
              <w:spacing w:line="260" w:lineRule="exact"/>
              <w:ind w:firstLineChars="100" w:firstLine="2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650792" w:rsidTr="00F200A8">
        <w:trPr>
          <w:trHeight w:val="397"/>
        </w:trPr>
        <w:tc>
          <w:tcPr>
            <w:tcW w:w="3372" w:type="dxa"/>
            <w:gridSpan w:val="2"/>
          </w:tcPr>
          <w:p w:rsidR="00650792" w:rsidRDefault="00650792" w:rsidP="00650792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17.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需要於海岸公園內補充燃油：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402" w:type="dxa"/>
          </w:tcPr>
          <w:p w:rsidR="00650792" w:rsidRDefault="00495D80" w:rsidP="00495D80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650792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714" w:type="dxa"/>
          </w:tcPr>
          <w:p w:rsidR="00650792" w:rsidRDefault="00650792" w:rsidP="00D8523A">
            <w:pPr>
              <w:spacing w:line="260" w:lineRule="exact"/>
              <w:ind w:firstLineChars="50" w:firstLine="11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</w:p>
        </w:tc>
      </w:tr>
    </w:tbl>
    <w:p w:rsidR="0078496C" w:rsidRDefault="0078496C"/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8"/>
      </w:tblGrid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6A6F19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聲明：本人明白及同意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78496C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(1)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不應在</w:t>
            </w:r>
            <w:r w:rsidR="001C113D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大小磨刀海岸公園內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抽取海水作壓艙水之用。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0C0FC7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(2)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="00482C04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船隻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作業</w:t>
            </w:r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，包括排放壓艙水等活動，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不應對大小磨刀海岸公園的水質造成污染。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78496C" w:rsidRDefault="0078496C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253"/>
        <w:gridCol w:w="4390"/>
      </w:tblGrid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申請人簽署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4390" w:type="dxa"/>
          </w:tcPr>
          <w:p w:rsidR="00F10BDE" w:rsidRDefault="00F10BDE" w:rsidP="00050665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機構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/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公司蓋章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如適用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)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</w:t>
            </w:r>
          </w:p>
        </w:tc>
      </w:tr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申請人姓名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正楷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</w:p>
        </w:tc>
        <w:tc>
          <w:tcPr>
            <w:tcW w:w="4390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日期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</w:p>
        </w:tc>
      </w:tr>
    </w:tbl>
    <w:p w:rsidR="0078496C" w:rsidRPr="006C56AC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個人資料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私隱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收集聲明：</w:t>
      </w:r>
    </w:p>
    <w:p w:rsidR="0078496C" w:rsidRPr="00F10BDE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(1)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閣下於表格內所提供之個人資料只作處理申請之用。</w:t>
      </w:r>
    </w:p>
    <w:p w:rsidR="006A6F19" w:rsidRDefault="0078496C" w:rsidP="00C35763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(2)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根據個人資料(私隱)條例第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18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F356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條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及附表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保障原則第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6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原則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的規定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，閣下有權要求查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閱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及更正所提供的個人資料。</w:t>
      </w:r>
    </w:p>
    <w:sectPr w:rsidR="006A6F19" w:rsidSect="00401809">
      <w:footerReference w:type="default" r:id="rId9"/>
      <w:pgSz w:w="11906" w:h="16838"/>
      <w:pgMar w:top="851" w:right="707" w:bottom="709" w:left="709" w:header="851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12" w:rsidRDefault="00F02B12" w:rsidP="006A6F19">
      <w:r>
        <w:separator/>
      </w:r>
    </w:p>
  </w:endnote>
  <w:endnote w:type="continuationSeparator" w:id="0">
    <w:p w:rsidR="00F02B12" w:rsidRDefault="00F02B12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09" w:rsidRDefault="001C113D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FB4B4F">
      <w:rPr>
        <w:rFonts w:ascii="Times New Roman" w:hAnsi="Times New Roman" w:cs="Times New Roman" w:hint="eastAsia"/>
        <w:lang w:eastAsia="zh-TW"/>
      </w:rPr>
      <w:t>0</w:t>
    </w:r>
    <w:r w:rsidR="00D71094">
      <w:rPr>
        <w:rFonts w:ascii="Times New Roman" w:hAnsi="Times New Roman" w:cs="Times New Roman" w:hint="eastAsia"/>
        <w:lang w:eastAsia="zh-TW"/>
      </w:rPr>
      <w:t>4</w:t>
    </w:r>
    <w:r>
      <w:rPr>
        <w:rFonts w:ascii="Times New Roman" w:hAnsi="Times New Roman" w:cs="Times New Roman"/>
        <w:lang w:eastAsia="zh-TW"/>
      </w:rPr>
      <w:t>/201</w:t>
    </w:r>
    <w:r w:rsidR="00D71094">
      <w:rPr>
        <w:rFonts w:ascii="Times New Roman" w:hAnsi="Times New Roman" w:cs="Times New Roman" w:hint="eastAsia"/>
        <w:lang w:eastAsia="zh-TW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12" w:rsidRDefault="00F02B12" w:rsidP="006A6F19">
      <w:r>
        <w:separator/>
      </w:r>
    </w:p>
  </w:footnote>
  <w:footnote w:type="continuationSeparator" w:id="0">
    <w:p w:rsidR="00F02B12" w:rsidRDefault="00F02B12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83F52"/>
    <w:rsid w:val="000A13C6"/>
    <w:rsid w:val="000C0FC7"/>
    <w:rsid w:val="000C46A4"/>
    <w:rsid w:val="000D2D13"/>
    <w:rsid w:val="00191884"/>
    <w:rsid w:val="001B6566"/>
    <w:rsid w:val="001B7888"/>
    <w:rsid w:val="001C113D"/>
    <w:rsid w:val="001D6D37"/>
    <w:rsid w:val="0023598E"/>
    <w:rsid w:val="002D2F27"/>
    <w:rsid w:val="002E6479"/>
    <w:rsid w:val="002F1C8A"/>
    <w:rsid w:val="0031202F"/>
    <w:rsid w:val="003153BE"/>
    <w:rsid w:val="0037400A"/>
    <w:rsid w:val="0037584C"/>
    <w:rsid w:val="0039047B"/>
    <w:rsid w:val="003B640A"/>
    <w:rsid w:val="003C06C3"/>
    <w:rsid w:val="003D0753"/>
    <w:rsid w:val="003D5163"/>
    <w:rsid w:val="003E22CC"/>
    <w:rsid w:val="003E3BAE"/>
    <w:rsid w:val="003F271E"/>
    <w:rsid w:val="00401809"/>
    <w:rsid w:val="004516A2"/>
    <w:rsid w:val="00482ACA"/>
    <w:rsid w:val="00482C04"/>
    <w:rsid w:val="004928FC"/>
    <w:rsid w:val="00495D80"/>
    <w:rsid w:val="00510AC2"/>
    <w:rsid w:val="0055116C"/>
    <w:rsid w:val="00581F67"/>
    <w:rsid w:val="005B0194"/>
    <w:rsid w:val="005C27EC"/>
    <w:rsid w:val="005E19A6"/>
    <w:rsid w:val="005E6580"/>
    <w:rsid w:val="00610504"/>
    <w:rsid w:val="0061062D"/>
    <w:rsid w:val="006346AC"/>
    <w:rsid w:val="00650792"/>
    <w:rsid w:val="00694091"/>
    <w:rsid w:val="0069417C"/>
    <w:rsid w:val="006A6F19"/>
    <w:rsid w:val="006C189B"/>
    <w:rsid w:val="006C56AC"/>
    <w:rsid w:val="006E6243"/>
    <w:rsid w:val="006F3139"/>
    <w:rsid w:val="006F6439"/>
    <w:rsid w:val="00716413"/>
    <w:rsid w:val="0078496C"/>
    <w:rsid w:val="007B5BA5"/>
    <w:rsid w:val="007C5AF0"/>
    <w:rsid w:val="008344D8"/>
    <w:rsid w:val="0084412D"/>
    <w:rsid w:val="00860CC4"/>
    <w:rsid w:val="00872ABE"/>
    <w:rsid w:val="00873AF5"/>
    <w:rsid w:val="008D45A9"/>
    <w:rsid w:val="00926AAB"/>
    <w:rsid w:val="009757DB"/>
    <w:rsid w:val="009D116C"/>
    <w:rsid w:val="009D5059"/>
    <w:rsid w:val="009F041A"/>
    <w:rsid w:val="00A5162D"/>
    <w:rsid w:val="00AA112A"/>
    <w:rsid w:val="00AB1882"/>
    <w:rsid w:val="00AC45EA"/>
    <w:rsid w:val="00AD5925"/>
    <w:rsid w:val="00B12CFA"/>
    <w:rsid w:val="00B21C30"/>
    <w:rsid w:val="00B559EF"/>
    <w:rsid w:val="00BA54AB"/>
    <w:rsid w:val="00BC3606"/>
    <w:rsid w:val="00BF5510"/>
    <w:rsid w:val="00C02822"/>
    <w:rsid w:val="00C1773C"/>
    <w:rsid w:val="00C24C72"/>
    <w:rsid w:val="00C32153"/>
    <w:rsid w:val="00C35763"/>
    <w:rsid w:val="00C357FD"/>
    <w:rsid w:val="00C6587B"/>
    <w:rsid w:val="00C91752"/>
    <w:rsid w:val="00CF459D"/>
    <w:rsid w:val="00D258FB"/>
    <w:rsid w:val="00D2670A"/>
    <w:rsid w:val="00D57A2B"/>
    <w:rsid w:val="00D71094"/>
    <w:rsid w:val="00D8523A"/>
    <w:rsid w:val="00D86847"/>
    <w:rsid w:val="00DC1101"/>
    <w:rsid w:val="00DF0FD0"/>
    <w:rsid w:val="00DF65AB"/>
    <w:rsid w:val="00E57B7A"/>
    <w:rsid w:val="00E6437F"/>
    <w:rsid w:val="00EB1E7C"/>
    <w:rsid w:val="00EC2559"/>
    <w:rsid w:val="00ED4C1E"/>
    <w:rsid w:val="00EF356E"/>
    <w:rsid w:val="00F02B12"/>
    <w:rsid w:val="00F10BDE"/>
    <w:rsid w:val="00F200A8"/>
    <w:rsid w:val="00F57003"/>
    <w:rsid w:val="00F700AE"/>
    <w:rsid w:val="00F72AF6"/>
    <w:rsid w:val="00F72D58"/>
    <w:rsid w:val="00FB4B4F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CBD65-7AE3-4BD6-87FC-2B750428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492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AB46-474B-4D3A-BEEC-762FE2AD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S NG</cp:lastModifiedBy>
  <cp:revision>2</cp:revision>
  <cp:lastPrinted>2016-12-29T02:14:00Z</cp:lastPrinted>
  <dcterms:created xsi:type="dcterms:W3CDTF">2019-07-31T02:38:00Z</dcterms:created>
  <dcterms:modified xsi:type="dcterms:W3CDTF">2019-07-31T02:38:00Z</dcterms:modified>
</cp:coreProperties>
</file>